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585"/>
        <w:tblW w:w="10773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969"/>
        <w:gridCol w:w="2268"/>
        <w:gridCol w:w="4536"/>
      </w:tblGrid>
      <w:tr w:rsidR="00823FC0" w:rsidRPr="003A1525" w:rsidTr="00823FC0">
        <w:trPr>
          <w:trHeight w:val="283"/>
        </w:trPr>
        <w:tc>
          <w:tcPr>
            <w:tcW w:w="3969" w:type="dxa"/>
          </w:tcPr>
          <w:p w:rsidR="00823FC0" w:rsidRPr="003A1525" w:rsidRDefault="00823FC0" w:rsidP="00651575">
            <w:pPr>
              <w:spacing w:after="0" w:line="240" w:lineRule="auto"/>
              <w:rPr>
                <w:rFonts w:ascii="Times New Roman" w:hAnsi="Times New Roman"/>
                <w:spacing w:val="80"/>
                <w:sz w:val="20"/>
                <w:szCs w:val="20"/>
              </w:rPr>
            </w:pPr>
            <w:bookmarkStart w:id="0" w:name="_GoBack"/>
            <w:bookmarkEnd w:id="0"/>
            <w:r w:rsidRPr="003A1525">
              <w:rPr>
                <w:rFonts w:ascii="Times New Roman" w:hAnsi="Times New Roman"/>
                <w:spacing w:val="80"/>
                <w:sz w:val="20"/>
                <w:szCs w:val="20"/>
              </w:rPr>
              <w:t>ΕΛΛΗΝΙΚΗ ΔΗΜΟΚΡΑΤΙΑ</w:t>
            </w:r>
          </w:p>
        </w:tc>
        <w:tc>
          <w:tcPr>
            <w:tcW w:w="2268" w:type="dxa"/>
          </w:tcPr>
          <w:p w:rsidR="00823FC0" w:rsidRPr="003A1525" w:rsidRDefault="00823FC0" w:rsidP="00823F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823FC0" w:rsidRPr="003A1525" w:rsidRDefault="00823FC0" w:rsidP="00823F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23FC0" w:rsidRPr="00CB3B7A" w:rsidTr="00823FC0">
        <w:trPr>
          <w:trHeight w:val="3111"/>
        </w:trPr>
        <w:tc>
          <w:tcPr>
            <w:tcW w:w="3969" w:type="dxa"/>
          </w:tcPr>
          <w:p w:rsidR="00823FC0" w:rsidRPr="001A12D0" w:rsidRDefault="00180ED7" w:rsidP="00823FC0">
            <w:pPr>
              <w:spacing w:after="0" w:line="240" w:lineRule="auto"/>
              <w:rPr>
                <w:rFonts w:ascii="Cf Garamond" w:hAnsi="Cf Garamond"/>
              </w:rPr>
            </w:pPr>
            <w:r w:rsidRPr="00180ED7">
              <w:rPr>
                <w:rFonts w:ascii="Cf Garamond" w:hAnsi="Cf Garamond"/>
                <w:noProof/>
                <w:lang w:eastAsia="el-GR"/>
              </w:rPr>
              <w:drawing>
                <wp:inline distT="0" distB="0" distL="0" distR="0">
                  <wp:extent cx="2524125" cy="891540"/>
                  <wp:effectExtent l="19050" t="0" r="9525" b="0"/>
                  <wp:docPr id="22" name="0 - Εικόνα" descr="up_2017_logo_g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- Εικόνα" descr="up_2017_logo_g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891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823FC0" w:rsidRPr="003A1525" w:rsidRDefault="00823FC0" w:rsidP="00823F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823FC0" w:rsidRPr="00823FC0" w:rsidRDefault="00823FC0" w:rsidP="00823FC0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823FC0">
              <w:rPr>
                <w:rFonts w:ascii="Times New Roman" w:hAnsi="Times New Roman"/>
                <w:b/>
              </w:rPr>
              <w:t>ΙΑΤΡΙΚΟ ΤΜΗΜΑ-ΠΑΘΟΛΟΓΙΚΗ ΚΛΙΝΙΚΗ</w:t>
            </w:r>
          </w:p>
          <w:p w:rsidR="00823FC0" w:rsidRPr="00823FC0" w:rsidRDefault="00823FC0" w:rsidP="00823FC0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823FC0">
              <w:rPr>
                <w:rFonts w:ascii="Times New Roman" w:hAnsi="Times New Roman"/>
                <w:b/>
              </w:rPr>
              <w:t xml:space="preserve">ΚΑΡΔΙΟΛΟΓΙΚΟ ΤΜΗΜΑ </w:t>
            </w:r>
          </w:p>
          <w:p w:rsidR="00823FC0" w:rsidRPr="00823FC0" w:rsidRDefault="00823FC0" w:rsidP="00823FC0">
            <w:pPr>
              <w:pStyle w:val="3"/>
              <w:rPr>
                <w:b/>
                <w:i w:val="0"/>
                <w:sz w:val="22"/>
                <w:szCs w:val="22"/>
                <w:lang w:val="el-GR"/>
              </w:rPr>
            </w:pPr>
            <w:r w:rsidRPr="00823FC0">
              <w:rPr>
                <w:b/>
                <w:i w:val="0"/>
                <w:sz w:val="22"/>
                <w:szCs w:val="22"/>
                <w:lang w:val="el-GR"/>
              </w:rPr>
              <w:t>ΠΑΝΕΠΙΣΤΗΜΙΑΚΟ ΝΟΣΟΚΟΜΕΙΟ</w:t>
            </w:r>
          </w:p>
          <w:p w:rsidR="00823FC0" w:rsidRPr="00823FC0" w:rsidRDefault="00823FC0" w:rsidP="00823FC0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823FC0">
              <w:rPr>
                <w:rFonts w:ascii="Times New Roman" w:hAnsi="Times New Roman"/>
                <w:b/>
              </w:rPr>
              <w:t xml:space="preserve">265 00, ΡΙΟ – ΠΑΤΡΑ </w:t>
            </w:r>
          </w:p>
          <w:p w:rsidR="00823FC0" w:rsidRPr="00823FC0" w:rsidRDefault="00823FC0" w:rsidP="00823FC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23FC0" w:rsidRPr="00823FC0" w:rsidRDefault="00823FC0" w:rsidP="00823FC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23FC0">
              <w:rPr>
                <w:rFonts w:ascii="Times New Roman" w:hAnsi="Times New Roman"/>
                <w:b/>
              </w:rPr>
              <w:t xml:space="preserve">Γεώργιος </w:t>
            </w:r>
            <w:proofErr w:type="spellStart"/>
            <w:r w:rsidRPr="00823FC0">
              <w:rPr>
                <w:rFonts w:ascii="Times New Roman" w:hAnsi="Times New Roman"/>
                <w:b/>
              </w:rPr>
              <w:t>Χάχαλης</w:t>
            </w:r>
            <w:proofErr w:type="spellEnd"/>
          </w:p>
          <w:p w:rsidR="00823FC0" w:rsidRPr="000535D2" w:rsidRDefault="00823FC0" w:rsidP="00823FC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23FC0">
              <w:rPr>
                <w:rFonts w:ascii="Times New Roman" w:hAnsi="Times New Roman"/>
                <w:b/>
              </w:rPr>
              <w:t>Καθηγητής</w:t>
            </w:r>
            <w:r w:rsidR="00FB49A4" w:rsidRPr="00FB49A4">
              <w:rPr>
                <w:rFonts w:ascii="Times New Roman" w:hAnsi="Times New Roman"/>
                <w:b/>
              </w:rPr>
              <w:t>-</w:t>
            </w:r>
            <w:r w:rsidR="00FB49A4">
              <w:rPr>
                <w:rFonts w:ascii="Times New Roman" w:hAnsi="Times New Roman"/>
                <w:b/>
              </w:rPr>
              <w:t>Δ/</w:t>
            </w:r>
            <w:proofErr w:type="spellStart"/>
            <w:r w:rsidR="00FB49A4">
              <w:rPr>
                <w:rFonts w:ascii="Times New Roman" w:hAnsi="Times New Roman"/>
                <w:b/>
              </w:rPr>
              <w:t>ντης</w:t>
            </w:r>
            <w:proofErr w:type="spellEnd"/>
            <w:r w:rsidR="00FB49A4">
              <w:rPr>
                <w:rFonts w:ascii="Times New Roman" w:hAnsi="Times New Roman"/>
                <w:b/>
              </w:rPr>
              <w:t xml:space="preserve"> </w:t>
            </w:r>
            <w:r w:rsidRPr="00823FC0">
              <w:rPr>
                <w:rFonts w:ascii="Times New Roman" w:hAnsi="Times New Roman"/>
                <w:b/>
              </w:rPr>
              <w:t xml:space="preserve">Καρδιολογίας Πανεπιστημίου Πατρών </w:t>
            </w:r>
          </w:p>
          <w:p w:rsidR="00823FC0" w:rsidRPr="000535D2" w:rsidRDefault="00823FC0" w:rsidP="00823FC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23FC0" w:rsidRPr="00823FC0" w:rsidRDefault="00823FC0" w:rsidP="00823FC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823FC0">
              <w:rPr>
                <w:rFonts w:ascii="Times New Roman" w:hAnsi="Times New Roman"/>
              </w:rPr>
              <w:t>Τηλ</w:t>
            </w:r>
            <w:proofErr w:type="spellEnd"/>
            <w:r w:rsidR="00390F6E">
              <w:rPr>
                <w:rFonts w:ascii="Times New Roman" w:hAnsi="Times New Roman"/>
                <w:lang w:val="en-US"/>
              </w:rPr>
              <w:t>: 2610-999281</w:t>
            </w:r>
          </w:p>
          <w:p w:rsidR="00823FC0" w:rsidRPr="00823FC0" w:rsidRDefault="00823FC0" w:rsidP="00823FC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823FC0">
              <w:rPr>
                <w:rFonts w:ascii="Times New Roman" w:hAnsi="Times New Roman"/>
                <w:lang w:val="en-US"/>
              </w:rPr>
              <w:t>e-mail: hahalisg@yahoo.com</w:t>
            </w:r>
          </w:p>
        </w:tc>
      </w:tr>
      <w:tr w:rsidR="00823FC0" w:rsidRPr="00CB3B7A" w:rsidTr="00823FC0">
        <w:trPr>
          <w:trHeight w:val="399"/>
        </w:trPr>
        <w:tc>
          <w:tcPr>
            <w:tcW w:w="3969" w:type="dxa"/>
          </w:tcPr>
          <w:p w:rsidR="00823FC0" w:rsidRPr="003A1525" w:rsidRDefault="00823FC0" w:rsidP="00823FC0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268" w:type="dxa"/>
          </w:tcPr>
          <w:p w:rsidR="00823FC0" w:rsidRPr="003A1525" w:rsidRDefault="00823FC0" w:rsidP="00823FC0">
            <w:pPr>
              <w:spacing w:after="0" w:line="240" w:lineRule="auto"/>
              <w:rPr>
                <w:rFonts w:ascii="Cf Garamond" w:hAnsi="Cf Garamond"/>
                <w:b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</w:tcPr>
          <w:p w:rsidR="00823FC0" w:rsidRPr="00823FC0" w:rsidRDefault="00823FC0" w:rsidP="00823FC0">
            <w:pPr>
              <w:spacing w:after="0" w:line="240" w:lineRule="auto"/>
              <w:jc w:val="center"/>
              <w:rPr>
                <w:rFonts w:ascii="Cf Garamond" w:hAnsi="Cf Garamond"/>
                <w:lang w:val="en-US"/>
              </w:rPr>
            </w:pPr>
            <w:r w:rsidRPr="00823FC0">
              <w:rPr>
                <w:rFonts w:ascii="Cf Garamond" w:hAnsi="Cf Garamond"/>
                <w:lang w:val="en-US"/>
              </w:rPr>
              <w:t xml:space="preserve">                 </w:t>
            </w:r>
          </w:p>
        </w:tc>
      </w:tr>
    </w:tbl>
    <w:p w:rsidR="00460D8B" w:rsidRPr="0054476B" w:rsidRDefault="00460D8B" w:rsidP="0054476B">
      <w:pPr>
        <w:rPr>
          <w:rFonts w:ascii="Times New Roman" w:hAnsi="Times New Roman"/>
          <w:sz w:val="24"/>
          <w:szCs w:val="24"/>
          <w:lang w:val="en-US"/>
        </w:rPr>
      </w:pPr>
    </w:p>
    <w:p w:rsidR="007F69BC" w:rsidRPr="00E7333C" w:rsidRDefault="00E9755D" w:rsidP="00E9755D">
      <w:pPr>
        <w:tabs>
          <w:tab w:val="left" w:pos="3405"/>
        </w:tabs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7333C">
        <w:rPr>
          <w:rFonts w:ascii="Times New Roman" w:hAnsi="Times New Roman"/>
          <w:b/>
          <w:sz w:val="24"/>
          <w:szCs w:val="24"/>
          <w:u w:val="single"/>
        </w:rPr>
        <w:t>ΑΝΑΚΟΙΝΩΣΗ</w:t>
      </w:r>
    </w:p>
    <w:p w:rsidR="00E9755D" w:rsidRDefault="00E9755D" w:rsidP="00E9755D">
      <w:pPr>
        <w:tabs>
          <w:tab w:val="left" w:pos="340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06/03/18</w:t>
      </w:r>
    </w:p>
    <w:p w:rsidR="00E9755D" w:rsidRDefault="00E9755D" w:rsidP="00E7333C">
      <w:pPr>
        <w:tabs>
          <w:tab w:val="left" w:pos="3405"/>
        </w:tabs>
        <w:jc w:val="both"/>
        <w:rPr>
          <w:rFonts w:ascii="Times New Roman" w:hAnsi="Times New Roman"/>
          <w:sz w:val="24"/>
          <w:szCs w:val="24"/>
        </w:rPr>
      </w:pPr>
    </w:p>
    <w:p w:rsidR="00E9755D" w:rsidRDefault="00E9755D" w:rsidP="00E7333C">
      <w:pPr>
        <w:tabs>
          <w:tab w:val="left" w:pos="340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Λόγω αναβολής του τελευταίου μαθήματος ΗΚΓ η νέα ημερομηνία διεξαγωγής του είναι στις 16/03/18 και ώρα 15:00-17:00 στο Αμφιθέατρο</w:t>
      </w:r>
      <w:r w:rsidR="0063059D" w:rsidRPr="0063059D">
        <w:rPr>
          <w:rFonts w:ascii="Times New Roman" w:hAnsi="Times New Roman"/>
          <w:sz w:val="24"/>
          <w:szCs w:val="24"/>
        </w:rPr>
        <w:t xml:space="preserve"> </w:t>
      </w:r>
      <w:r w:rsidR="0063059D">
        <w:rPr>
          <w:rFonts w:ascii="Times New Roman" w:hAnsi="Times New Roman"/>
          <w:sz w:val="24"/>
          <w:szCs w:val="24"/>
        </w:rPr>
        <w:t>του Νοσοκομείου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E9755D" w:rsidRDefault="00E9755D" w:rsidP="00E7333C">
      <w:pPr>
        <w:tabs>
          <w:tab w:val="left" w:pos="340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Εξετάσεις </w:t>
      </w:r>
      <w:r w:rsidRPr="00E9755D">
        <w:rPr>
          <w:rFonts w:ascii="Times New Roman" w:hAnsi="Times New Roman"/>
          <w:sz w:val="24"/>
          <w:szCs w:val="24"/>
        </w:rPr>
        <w:sym w:font="Wingdings" w:char="F0E0"/>
      </w:r>
      <w:r>
        <w:rPr>
          <w:rFonts w:ascii="Times New Roman" w:hAnsi="Times New Roman"/>
          <w:sz w:val="24"/>
          <w:szCs w:val="24"/>
        </w:rPr>
        <w:t>30/03/18 ώρα 15:00-17:00 στο Αμφιθέατρο</w:t>
      </w:r>
      <w:r w:rsidR="00E7333C">
        <w:rPr>
          <w:rFonts w:ascii="Times New Roman" w:hAnsi="Times New Roman"/>
          <w:sz w:val="24"/>
          <w:szCs w:val="24"/>
        </w:rPr>
        <w:t xml:space="preserve">. </w:t>
      </w:r>
    </w:p>
    <w:p w:rsidR="00E7333C" w:rsidRDefault="00E7333C" w:rsidP="007F69BC">
      <w:pPr>
        <w:tabs>
          <w:tab w:val="left" w:pos="3405"/>
        </w:tabs>
        <w:rPr>
          <w:rFonts w:ascii="Times New Roman" w:hAnsi="Times New Roman"/>
          <w:sz w:val="24"/>
          <w:szCs w:val="24"/>
        </w:rPr>
      </w:pPr>
    </w:p>
    <w:p w:rsidR="00E7333C" w:rsidRPr="00E9755D" w:rsidRDefault="00E7333C" w:rsidP="007F69BC">
      <w:pPr>
        <w:tabs>
          <w:tab w:val="left" w:pos="3405"/>
        </w:tabs>
        <w:rPr>
          <w:rFonts w:ascii="Times New Roman" w:hAnsi="Times New Roman"/>
          <w:sz w:val="24"/>
          <w:szCs w:val="24"/>
        </w:rPr>
      </w:pPr>
    </w:p>
    <w:p w:rsidR="005969C9" w:rsidRPr="00E9755D" w:rsidRDefault="005969C9" w:rsidP="003D2DF6">
      <w:pPr>
        <w:tabs>
          <w:tab w:val="left" w:pos="3405"/>
        </w:tabs>
        <w:jc w:val="center"/>
        <w:rPr>
          <w:rFonts w:ascii="Times New Roman" w:hAnsi="Times New Roman"/>
          <w:sz w:val="24"/>
          <w:szCs w:val="24"/>
        </w:rPr>
      </w:pPr>
    </w:p>
    <w:p w:rsidR="005969C9" w:rsidRPr="00E9755D" w:rsidRDefault="005969C9" w:rsidP="003D2DF6">
      <w:pPr>
        <w:tabs>
          <w:tab w:val="left" w:pos="3405"/>
        </w:tabs>
        <w:jc w:val="center"/>
        <w:rPr>
          <w:rFonts w:ascii="Times New Roman" w:hAnsi="Times New Roman"/>
          <w:sz w:val="24"/>
          <w:szCs w:val="24"/>
        </w:rPr>
      </w:pPr>
    </w:p>
    <w:p w:rsidR="00704B9B" w:rsidRDefault="00704B9B" w:rsidP="00D1771E">
      <w:pPr>
        <w:tabs>
          <w:tab w:val="left" w:pos="3405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Γεώργιος </w:t>
      </w:r>
      <w:proofErr w:type="spellStart"/>
      <w:r>
        <w:rPr>
          <w:rFonts w:ascii="Times New Roman" w:hAnsi="Times New Roman"/>
          <w:sz w:val="24"/>
          <w:szCs w:val="24"/>
        </w:rPr>
        <w:t>Χάχαλης</w:t>
      </w:r>
      <w:proofErr w:type="spellEnd"/>
    </w:p>
    <w:p w:rsidR="00704B9B" w:rsidRDefault="00704B9B" w:rsidP="00D1771E">
      <w:pPr>
        <w:tabs>
          <w:tab w:val="left" w:pos="3405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Καθηγητής-Δ/</w:t>
      </w:r>
      <w:proofErr w:type="spellStart"/>
      <w:r>
        <w:rPr>
          <w:rFonts w:ascii="Times New Roman" w:hAnsi="Times New Roman"/>
          <w:sz w:val="24"/>
          <w:szCs w:val="24"/>
        </w:rPr>
        <w:t>ντης</w:t>
      </w:r>
      <w:proofErr w:type="spellEnd"/>
      <w:r>
        <w:rPr>
          <w:rFonts w:ascii="Times New Roman" w:hAnsi="Times New Roman"/>
          <w:sz w:val="24"/>
          <w:szCs w:val="24"/>
        </w:rPr>
        <w:t xml:space="preserve"> Καρδιολογίας</w:t>
      </w:r>
    </w:p>
    <w:p w:rsidR="00704B9B" w:rsidRDefault="00704B9B" w:rsidP="003D2DF6">
      <w:pPr>
        <w:tabs>
          <w:tab w:val="left" w:pos="3405"/>
        </w:tabs>
        <w:jc w:val="center"/>
        <w:rPr>
          <w:rFonts w:ascii="Times New Roman" w:hAnsi="Times New Roman"/>
          <w:sz w:val="24"/>
          <w:szCs w:val="24"/>
        </w:rPr>
      </w:pPr>
    </w:p>
    <w:p w:rsidR="00704B9B" w:rsidRPr="00FB49A4" w:rsidRDefault="00704B9B" w:rsidP="003D2DF6">
      <w:pPr>
        <w:tabs>
          <w:tab w:val="left" w:pos="3405"/>
        </w:tabs>
        <w:jc w:val="center"/>
        <w:rPr>
          <w:rFonts w:ascii="Times New Roman" w:hAnsi="Times New Roman"/>
          <w:sz w:val="24"/>
          <w:szCs w:val="24"/>
        </w:rPr>
      </w:pPr>
    </w:p>
    <w:sectPr w:rsidR="00704B9B" w:rsidRPr="00FB49A4" w:rsidSect="0002649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25C" w:rsidRDefault="0040325C" w:rsidP="00823FC0">
      <w:pPr>
        <w:spacing w:after="0" w:line="240" w:lineRule="auto"/>
      </w:pPr>
      <w:r>
        <w:separator/>
      </w:r>
    </w:p>
  </w:endnote>
  <w:endnote w:type="continuationSeparator" w:id="0">
    <w:p w:rsidR="0040325C" w:rsidRDefault="0040325C" w:rsidP="00823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f Garamond">
    <w:altName w:val="Courier New"/>
    <w:charset w:val="A1"/>
    <w:family w:val="auto"/>
    <w:pitch w:val="variable"/>
    <w:sig w:usb0="80000083" w:usb1="00000048" w:usb2="00000000" w:usb3="00000000" w:csb0="00000008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25C" w:rsidRDefault="0040325C" w:rsidP="00823FC0">
      <w:pPr>
        <w:spacing w:after="0" w:line="240" w:lineRule="auto"/>
      </w:pPr>
      <w:r>
        <w:separator/>
      </w:r>
    </w:p>
  </w:footnote>
  <w:footnote w:type="continuationSeparator" w:id="0">
    <w:p w:rsidR="0040325C" w:rsidRDefault="0040325C" w:rsidP="00823F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3FC0"/>
    <w:rsid w:val="00000AD2"/>
    <w:rsid w:val="0002649C"/>
    <w:rsid w:val="000535D2"/>
    <w:rsid w:val="000A057C"/>
    <w:rsid w:val="000A3EB7"/>
    <w:rsid w:val="000C1574"/>
    <w:rsid w:val="000D1294"/>
    <w:rsid w:val="000F46A0"/>
    <w:rsid w:val="00123651"/>
    <w:rsid w:val="001455A3"/>
    <w:rsid w:val="001549F6"/>
    <w:rsid w:val="00154A3C"/>
    <w:rsid w:val="00180ED7"/>
    <w:rsid w:val="001D3D47"/>
    <w:rsid w:val="001E68D8"/>
    <w:rsid w:val="002065C0"/>
    <w:rsid w:val="00235F8C"/>
    <w:rsid w:val="00275C65"/>
    <w:rsid w:val="00287E1B"/>
    <w:rsid w:val="002B49FD"/>
    <w:rsid w:val="00335062"/>
    <w:rsid w:val="00377139"/>
    <w:rsid w:val="00390F6E"/>
    <w:rsid w:val="003C48E1"/>
    <w:rsid w:val="003D2DF6"/>
    <w:rsid w:val="003F12F2"/>
    <w:rsid w:val="0040325C"/>
    <w:rsid w:val="00440F9F"/>
    <w:rsid w:val="00460D8B"/>
    <w:rsid w:val="00472FE7"/>
    <w:rsid w:val="0052053B"/>
    <w:rsid w:val="0054476B"/>
    <w:rsid w:val="00590AFF"/>
    <w:rsid w:val="0059266E"/>
    <w:rsid w:val="005969C9"/>
    <w:rsid w:val="005D4F95"/>
    <w:rsid w:val="00602453"/>
    <w:rsid w:val="00613D32"/>
    <w:rsid w:val="0063059D"/>
    <w:rsid w:val="00651575"/>
    <w:rsid w:val="00656BEA"/>
    <w:rsid w:val="006D51BC"/>
    <w:rsid w:val="00704B9B"/>
    <w:rsid w:val="007643EA"/>
    <w:rsid w:val="00792851"/>
    <w:rsid w:val="007A5C55"/>
    <w:rsid w:val="007B0841"/>
    <w:rsid w:val="007B7D35"/>
    <w:rsid w:val="007F254D"/>
    <w:rsid w:val="007F69BC"/>
    <w:rsid w:val="00811A09"/>
    <w:rsid w:val="00823FC0"/>
    <w:rsid w:val="00830011"/>
    <w:rsid w:val="0083121A"/>
    <w:rsid w:val="008361C9"/>
    <w:rsid w:val="008749C3"/>
    <w:rsid w:val="00890345"/>
    <w:rsid w:val="0093428F"/>
    <w:rsid w:val="00945057"/>
    <w:rsid w:val="009E0D8D"/>
    <w:rsid w:val="00A00AF9"/>
    <w:rsid w:val="00A00E26"/>
    <w:rsid w:val="00A162BB"/>
    <w:rsid w:val="00A55A23"/>
    <w:rsid w:val="00A55B03"/>
    <w:rsid w:val="00AC65BB"/>
    <w:rsid w:val="00AC7161"/>
    <w:rsid w:val="00AE5603"/>
    <w:rsid w:val="00AF6799"/>
    <w:rsid w:val="00B10A3F"/>
    <w:rsid w:val="00B131AF"/>
    <w:rsid w:val="00B140C7"/>
    <w:rsid w:val="00BB7FB7"/>
    <w:rsid w:val="00C51364"/>
    <w:rsid w:val="00C56594"/>
    <w:rsid w:val="00C77D2B"/>
    <w:rsid w:val="00C81AB9"/>
    <w:rsid w:val="00C86EC8"/>
    <w:rsid w:val="00CA359F"/>
    <w:rsid w:val="00CB3B7A"/>
    <w:rsid w:val="00CC3CA4"/>
    <w:rsid w:val="00CE12A4"/>
    <w:rsid w:val="00D1771E"/>
    <w:rsid w:val="00DF6ECE"/>
    <w:rsid w:val="00E100B2"/>
    <w:rsid w:val="00E56458"/>
    <w:rsid w:val="00E7333C"/>
    <w:rsid w:val="00E9755D"/>
    <w:rsid w:val="00F25E60"/>
    <w:rsid w:val="00F414C9"/>
    <w:rsid w:val="00F77A92"/>
    <w:rsid w:val="00FB49A4"/>
    <w:rsid w:val="00FC02C4"/>
    <w:rsid w:val="00FC7447"/>
    <w:rsid w:val="00FF3C68"/>
    <w:rsid w:val="00FF3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FC0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Char"/>
    <w:semiHidden/>
    <w:unhideWhenUsed/>
    <w:qFormat/>
    <w:rsid w:val="00823FC0"/>
    <w:pPr>
      <w:keepNext/>
      <w:spacing w:after="0" w:line="240" w:lineRule="auto"/>
      <w:outlineLvl w:val="2"/>
    </w:pPr>
    <w:rPr>
      <w:rFonts w:ascii="Times New Roman" w:eastAsia="Times New Roman" w:hAnsi="Times New Roman"/>
      <w:i/>
      <w:iCs/>
      <w:sz w:val="20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semiHidden/>
    <w:rsid w:val="00823FC0"/>
    <w:rPr>
      <w:rFonts w:ascii="Times New Roman" w:eastAsia="Times New Roman" w:hAnsi="Times New Roman" w:cs="Times New Roman"/>
      <w:i/>
      <w:iCs/>
      <w:sz w:val="20"/>
      <w:szCs w:val="24"/>
      <w:lang w:val="en-GB"/>
    </w:rPr>
  </w:style>
  <w:style w:type="paragraph" w:styleId="a3">
    <w:name w:val="Balloon Text"/>
    <w:basedOn w:val="a"/>
    <w:link w:val="Char"/>
    <w:uiPriority w:val="99"/>
    <w:semiHidden/>
    <w:unhideWhenUsed/>
    <w:rsid w:val="00823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23FC0"/>
    <w:rPr>
      <w:rFonts w:ascii="Tahoma" w:eastAsia="Calibri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823FC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rsid w:val="00823FC0"/>
    <w:rPr>
      <w:rFonts w:ascii="Calibri" w:eastAsia="Calibri" w:hAnsi="Calibri" w:cs="Times New Roman"/>
    </w:rPr>
  </w:style>
  <w:style w:type="paragraph" w:styleId="a5">
    <w:name w:val="footer"/>
    <w:basedOn w:val="a"/>
    <w:link w:val="Char1"/>
    <w:uiPriority w:val="99"/>
    <w:semiHidden/>
    <w:unhideWhenUsed/>
    <w:rsid w:val="00823FC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semiHidden/>
    <w:rsid w:val="00823FC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5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2B6609-698A-4B96-8988-B9FEF3640AAD}"/>
</file>

<file path=customXml/itemProps2.xml><?xml version="1.0" encoding="utf-8"?>
<ds:datastoreItem xmlns:ds="http://schemas.openxmlformats.org/officeDocument/2006/customXml" ds:itemID="{13D60D89-E2E2-429E-A2B2-27CB91CB1C05}"/>
</file>

<file path=customXml/itemProps3.xml><?xml version="1.0" encoding="utf-8"?>
<ds:datastoreItem xmlns:ds="http://schemas.openxmlformats.org/officeDocument/2006/customXml" ds:itemID="{73933922-D0E4-4E62-BA3F-BFED58CC0FAA}"/>
</file>

<file path=customXml/itemProps4.xml><?xml version="1.0" encoding="utf-8"?>
<ds:datastoreItem xmlns:ds="http://schemas.openxmlformats.org/officeDocument/2006/customXml" ds:itemID="{525E7378-B0ED-4CD8-9282-90462CA2C2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455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ekapat</dc:creator>
  <cp:lastModifiedBy>Mary</cp:lastModifiedBy>
  <cp:revision>2</cp:revision>
  <cp:lastPrinted>2018-03-06T08:40:00Z</cp:lastPrinted>
  <dcterms:created xsi:type="dcterms:W3CDTF">2018-03-07T07:12:00Z</dcterms:created>
  <dcterms:modified xsi:type="dcterms:W3CDTF">2018-03-07T07:12:00Z</dcterms:modified>
</cp:coreProperties>
</file>